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8F50" w14:textId="77777777" w:rsidR="0006278C" w:rsidRDefault="009E47FD" w:rsidP="009E47FD">
      <w:pPr>
        <w:pStyle w:val="Lijstalinea"/>
        <w:numPr>
          <w:ilvl w:val="0"/>
          <w:numId w:val="1"/>
        </w:numPr>
      </w:pPr>
      <w:r>
        <w:t>Wat wordt bedoeld met botanische kenmerken van planten?</w:t>
      </w:r>
    </w:p>
    <w:p w14:paraId="022AA7D9" w14:textId="04098296" w:rsidR="0083271A" w:rsidRDefault="0083271A" w:rsidP="009E47FD"/>
    <w:p w14:paraId="7BE36AF6" w14:textId="77777777" w:rsidR="0083271A" w:rsidRDefault="0083271A" w:rsidP="009E47FD"/>
    <w:p w14:paraId="299F9E31" w14:textId="3089C9E0" w:rsidR="009E47FD" w:rsidRDefault="008B1EED" w:rsidP="009E47FD">
      <w:pPr>
        <w:pStyle w:val="Lijstalinea"/>
        <w:numPr>
          <w:ilvl w:val="0"/>
          <w:numId w:val="1"/>
        </w:numPr>
      </w:pPr>
      <w:r>
        <w:t xml:space="preserve">Welke </w:t>
      </w:r>
      <w:r w:rsidR="00C42EA7">
        <w:t>2-splitsing kun je maken bij de indeling van planten?</w:t>
      </w:r>
    </w:p>
    <w:p w14:paraId="7546C352" w14:textId="5E8B6197" w:rsidR="0083271A" w:rsidRDefault="0083271A" w:rsidP="00363CB3"/>
    <w:p w14:paraId="242BD25F" w14:textId="77777777" w:rsidR="0083271A" w:rsidRDefault="0083271A" w:rsidP="00363CB3"/>
    <w:p w14:paraId="735280F2" w14:textId="0492CA06" w:rsidR="00363CB3" w:rsidRDefault="00B014C2" w:rsidP="00363CB3">
      <w:pPr>
        <w:pStyle w:val="Lijstalinea"/>
        <w:numPr>
          <w:ilvl w:val="0"/>
          <w:numId w:val="1"/>
        </w:numPr>
      </w:pPr>
      <w:r>
        <w:t>Geef een omschrijving van eenjarige perk-balkonplant.</w:t>
      </w:r>
      <w:r w:rsidR="00082DFB">
        <w:t xml:space="preserve"> Geef 2 voorbeelden</w:t>
      </w:r>
    </w:p>
    <w:p w14:paraId="35E0217E" w14:textId="77777777" w:rsidR="0083271A" w:rsidRDefault="0083271A" w:rsidP="00B014C2">
      <w:pPr>
        <w:pStyle w:val="Lijstalinea"/>
        <w:rPr>
          <w:color w:val="4472C4" w:themeColor="accent1"/>
        </w:rPr>
      </w:pPr>
    </w:p>
    <w:p w14:paraId="3DB7FD0A" w14:textId="08606A44" w:rsidR="0083271A" w:rsidRDefault="0083271A" w:rsidP="0083271A">
      <w:pPr>
        <w:pStyle w:val="Lijstalinea"/>
        <w:rPr>
          <w:color w:val="4472C4" w:themeColor="accent1"/>
        </w:rPr>
      </w:pPr>
    </w:p>
    <w:p w14:paraId="75D96461" w14:textId="77777777" w:rsidR="0083271A" w:rsidRPr="0083271A" w:rsidRDefault="0083271A" w:rsidP="0083271A">
      <w:pPr>
        <w:pStyle w:val="Lijstalinea"/>
        <w:rPr>
          <w:color w:val="4472C4" w:themeColor="accent1"/>
        </w:rPr>
      </w:pPr>
    </w:p>
    <w:p w14:paraId="6B8491B8" w14:textId="2C68D701" w:rsidR="009E47FD" w:rsidRDefault="009E47FD" w:rsidP="009E47FD"/>
    <w:p w14:paraId="65EAA644" w14:textId="2F4CBF50" w:rsidR="00944B07" w:rsidRDefault="00944B07" w:rsidP="00944B07">
      <w:pPr>
        <w:pStyle w:val="Lijstalinea"/>
        <w:numPr>
          <w:ilvl w:val="0"/>
          <w:numId w:val="1"/>
        </w:numPr>
      </w:pPr>
      <w:r>
        <w:t xml:space="preserve">Geef een omschrijving van </w:t>
      </w:r>
      <w:r>
        <w:t>tweejarige</w:t>
      </w:r>
      <w:r>
        <w:t xml:space="preserve"> perk-balkonplant. Geef 2 voorbeelden</w:t>
      </w:r>
    </w:p>
    <w:p w14:paraId="57D72A77" w14:textId="40324B4C" w:rsidR="009E47FD" w:rsidRDefault="009E47FD" w:rsidP="009E47FD"/>
    <w:p w14:paraId="647F72B5" w14:textId="77777777" w:rsidR="0083271A" w:rsidRDefault="0083271A" w:rsidP="009E47FD"/>
    <w:p w14:paraId="39C12450" w14:textId="77777777" w:rsidR="0083271A" w:rsidRDefault="0083271A" w:rsidP="009E47FD"/>
    <w:p w14:paraId="70EF5880" w14:textId="05CBA10A" w:rsidR="007F1461" w:rsidRDefault="007F1461" w:rsidP="007F1461">
      <w:pPr>
        <w:pStyle w:val="Lijstalinea"/>
        <w:numPr>
          <w:ilvl w:val="0"/>
          <w:numId w:val="1"/>
        </w:numPr>
      </w:pPr>
      <w:r>
        <w:t>Geef een omschrijving van een vaste plant. Geef 2 voorbeelden.</w:t>
      </w:r>
    </w:p>
    <w:p w14:paraId="74850359" w14:textId="1213ADFF" w:rsidR="009E47FD" w:rsidRDefault="009E47FD" w:rsidP="009E47FD">
      <w:pPr>
        <w:rPr>
          <w:lang w:val="en-US"/>
        </w:rPr>
      </w:pPr>
    </w:p>
    <w:p w14:paraId="1806C70C" w14:textId="77777777" w:rsidR="0083271A" w:rsidRDefault="0083271A" w:rsidP="009E47FD">
      <w:pPr>
        <w:rPr>
          <w:lang w:val="en-US"/>
        </w:rPr>
      </w:pPr>
    </w:p>
    <w:p w14:paraId="330C5F03" w14:textId="2FECC77D" w:rsidR="00316639" w:rsidRDefault="00662432" w:rsidP="00316639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Wat </w:t>
      </w:r>
      <w:proofErr w:type="spellStart"/>
      <w:r>
        <w:rPr>
          <w:lang w:val="en-US"/>
        </w:rPr>
        <w:t>zijn</w:t>
      </w:r>
      <w:proofErr w:type="spellEnd"/>
      <w:r>
        <w:rPr>
          <w:lang w:val="en-US"/>
        </w:rPr>
        <w:t xml:space="preserve"> </w:t>
      </w:r>
      <w:r w:rsidR="0083271A">
        <w:rPr>
          <w:lang w:val="en-US"/>
        </w:rPr>
        <w:t xml:space="preserve"> </w:t>
      </w:r>
      <w:proofErr w:type="spellStart"/>
      <w:r>
        <w:rPr>
          <w:lang w:val="en-US"/>
        </w:rPr>
        <w:t>wortelstokken</w:t>
      </w:r>
      <w:proofErr w:type="spellEnd"/>
      <w:r>
        <w:rPr>
          <w:lang w:val="en-US"/>
        </w:rPr>
        <w:t>?</w:t>
      </w:r>
    </w:p>
    <w:p w14:paraId="2DDE71A8" w14:textId="528A8B69" w:rsidR="009E47FD" w:rsidRDefault="009E47FD" w:rsidP="009E47FD"/>
    <w:p w14:paraId="281315BC" w14:textId="24B17F30" w:rsidR="00BF5D66" w:rsidRDefault="00BF5D66" w:rsidP="00BF5D66">
      <w:pPr>
        <w:pStyle w:val="Lijstalinea"/>
        <w:numPr>
          <w:ilvl w:val="0"/>
          <w:numId w:val="1"/>
        </w:numPr>
      </w:pPr>
      <w:r>
        <w:t>Noem een paar planten met een wortelstok</w:t>
      </w:r>
      <w:r w:rsidR="00BB4C0C">
        <w:t>.</w:t>
      </w:r>
    </w:p>
    <w:p w14:paraId="49BB0B7A" w14:textId="0542CD57" w:rsidR="009E47FD" w:rsidRDefault="009E47FD" w:rsidP="009E47FD"/>
    <w:p w14:paraId="6ECC309C" w14:textId="07069720" w:rsidR="00BB4C0C" w:rsidRDefault="00047CA4" w:rsidP="00BB4C0C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474CC77" wp14:editId="0511D11B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3367405" cy="2101850"/>
            <wp:effectExtent l="0" t="0" r="444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826" cy="2115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DBA">
        <w:t>Benoem de onderdelen van een bol:</w:t>
      </w:r>
    </w:p>
    <w:p w14:paraId="44472E10" w14:textId="77777777" w:rsidR="00105697" w:rsidRDefault="00105697" w:rsidP="009E47FD">
      <w:pPr>
        <w:rPr>
          <w:color w:val="4472C4" w:themeColor="accent1"/>
        </w:rPr>
      </w:pPr>
    </w:p>
    <w:p w14:paraId="3F0E55B3" w14:textId="62C59F8A" w:rsidR="00047CA4" w:rsidRDefault="0026315D" w:rsidP="009E47FD">
      <w:pPr>
        <w:rPr>
          <w:color w:val="4472C4" w:themeColor="accent1"/>
        </w:rPr>
      </w:pPr>
      <w:r w:rsidRPr="00047CA4">
        <w:rPr>
          <w:color w:val="4472C4" w:themeColor="accent1"/>
        </w:rPr>
        <w:t xml:space="preserve"> </w:t>
      </w:r>
    </w:p>
    <w:p w14:paraId="5C978109" w14:textId="051C6274" w:rsidR="00047CA4" w:rsidRDefault="0026315D" w:rsidP="009E47FD">
      <w:pPr>
        <w:rPr>
          <w:color w:val="4472C4" w:themeColor="accent1"/>
        </w:rPr>
      </w:pPr>
      <w:r w:rsidRPr="00047CA4">
        <w:rPr>
          <w:color w:val="4472C4" w:themeColor="accent1"/>
        </w:rPr>
        <w:t xml:space="preserve"> </w:t>
      </w:r>
    </w:p>
    <w:p w14:paraId="5B0A8528" w14:textId="3E2D9F4F" w:rsidR="00047CA4" w:rsidRDefault="0026315D" w:rsidP="009E47FD">
      <w:pPr>
        <w:rPr>
          <w:color w:val="4472C4" w:themeColor="accent1"/>
        </w:rPr>
      </w:pPr>
      <w:r w:rsidRPr="00047CA4">
        <w:rPr>
          <w:color w:val="4472C4" w:themeColor="accent1"/>
        </w:rPr>
        <w:t xml:space="preserve"> </w:t>
      </w:r>
    </w:p>
    <w:p w14:paraId="70E1C826" w14:textId="1D9C54F0" w:rsidR="00047CA4" w:rsidRDefault="00047CA4" w:rsidP="009E47FD">
      <w:pPr>
        <w:rPr>
          <w:color w:val="4472C4" w:themeColor="accent1"/>
        </w:rPr>
      </w:pPr>
    </w:p>
    <w:p w14:paraId="117345BF" w14:textId="0E47599A" w:rsidR="00C17AC5" w:rsidRDefault="00C17AC5" w:rsidP="009E47FD">
      <w:pPr>
        <w:rPr>
          <w:color w:val="4472C4" w:themeColor="accent1"/>
        </w:rPr>
      </w:pPr>
    </w:p>
    <w:p w14:paraId="624518AC" w14:textId="5922A19C" w:rsidR="00C17AC5" w:rsidRDefault="00C17AC5" w:rsidP="009E47FD">
      <w:pPr>
        <w:rPr>
          <w:color w:val="4472C4" w:themeColor="accent1"/>
        </w:rPr>
      </w:pPr>
    </w:p>
    <w:p w14:paraId="209EB916" w14:textId="042F4B8D" w:rsidR="0083271A" w:rsidRDefault="0083271A" w:rsidP="009E47FD">
      <w:pPr>
        <w:rPr>
          <w:color w:val="4472C4" w:themeColor="accent1"/>
        </w:rPr>
      </w:pPr>
    </w:p>
    <w:p w14:paraId="2572096F" w14:textId="77777777" w:rsidR="0083271A" w:rsidRDefault="0083271A" w:rsidP="009E47FD">
      <w:pPr>
        <w:rPr>
          <w:color w:val="4472C4" w:themeColor="accent1"/>
        </w:rPr>
      </w:pPr>
    </w:p>
    <w:p w14:paraId="46F57636" w14:textId="3195A00C" w:rsidR="009E47FD" w:rsidRDefault="002C769A" w:rsidP="00105697">
      <w:pPr>
        <w:pStyle w:val="Lijstalinea"/>
        <w:numPr>
          <w:ilvl w:val="0"/>
          <w:numId w:val="1"/>
        </w:numPr>
      </w:pPr>
      <w:r>
        <w:lastRenderedPageBreak/>
        <w:t>Waarom maakt een bol klisters?</w:t>
      </w:r>
    </w:p>
    <w:p w14:paraId="63ACBA6E" w14:textId="3DEA089E" w:rsidR="00EB1986" w:rsidRDefault="00EB1986" w:rsidP="00EB1986"/>
    <w:p w14:paraId="7C379551" w14:textId="0F037243" w:rsidR="00E30DA5" w:rsidRDefault="004F2A29" w:rsidP="00EB1986">
      <w:pPr>
        <w:pStyle w:val="Lijstalinea"/>
        <w:numPr>
          <w:ilvl w:val="0"/>
          <w:numId w:val="1"/>
        </w:numPr>
      </w:pPr>
      <w:r>
        <w:t>Wat zit er in de rokken van de bol?</w:t>
      </w:r>
    </w:p>
    <w:p w14:paraId="6F60D6FF" w14:textId="492F9CBA" w:rsidR="004F2A29" w:rsidRDefault="004F2A29" w:rsidP="004F2A29">
      <w:pPr>
        <w:pStyle w:val="Lijstalinea"/>
        <w:rPr>
          <w:color w:val="4472C4" w:themeColor="accent1"/>
        </w:rPr>
      </w:pPr>
    </w:p>
    <w:p w14:paraId="429C590C" w14:textId="77777777" w:rsidR="00C17AC5" w:rsidRDefault="00C17AC5" w:rsidP="004F2A29">
      <w:pPr>
        <w:pStyle w:val="Lijstalinea"/>
      </w:pPr>
    </w:p>
    <w:p w14:paraId="56596665" w14:textId="10A099C3" w:rsidR="00EB1986" w:rsidRDefault="00EB1986" w:rsidP="00EB1986">
      <w:pPr>
        <w:pStyle w:val="Lijstalinea"/>
        <w:numPr>
          <w:ilvl w:val="0"/>
          <w:numId w:val="1"/>
        </w:numPr>
      </w:pPr>
      <w:r>
        <w:t xml:space="preserve">Geef minimaal 5 voorbeelden van </w:t>
      </w:r>
      <w:r w:rsidR="00061860">
        <w:t>planten als bolgewas.</w:t>
      </w:r>
    </w:p>
    <w:p w14:paraId="335A3F1B" w14:textId="27AB256F" w:rsidR="00E30DA5" w:rsidRDefault="00E30DA5" w:rsidP="00E30DA5"/>
    <w:p w14:paraId="6BC7CA65" w14:textId="4A3F0EAA" w:rsidR="00E30DA5" w:rsidRDefault="004469F5" w:rsidP="00E30DA5">
      <w:pPr>
        <w:pStyle w:val="Lijstalinea"/>
        <w:numPr>
          <w:ilvl w:val="0"/>
          <w:numId w:val="1"/>
        </w:numPr>
      </w:pPr>
      <w:r>
        <w:t>Waarom is het beter om na de bloei het blad op de plant af te laten sterven?</w:t>
      </w:r>
    </w:p>
    <w:p w14:paraId="31CB6C89" w14:textId="77777777" w:rsidR="00C17AC5" w:rsidRDefault="00C17AC5" w:rsidP="00E30DA5"/>
    <w:p w14:paraId="02A18303" w14:textId="345AE987" w:rsidR="009053D7" w:rsidRDefault="002E74B2" w:rsidP="009053D7">
      <w:pPr>
        <w:pStyle w:val="Lijstalinea"/>
        <w:numPr>
          <w:ilvl w:val="0"/>
          <w:numId w:val="1"/>
        </w:numPr>
      </w:pPr>
      <w:r>
        <w:t>Wat is een duidelijk verschil tussen een bol en een knol?</w:t>
      </w:r>
    </w:p>
    <w:p w14:paraId="031F4C94" w14:textId="77777777" w:rsidR="00C17AC5" w:rsidRDefault="00C17AC5" w:rsidP="00EB1986"/>
    <w:p w14:paraId="759BC826" w14:textId="6FA6BED8" w:rsidR="00E518CC" w:rsidRDefault="00E518CC" w:rsidP="00E518CC">
      <w:pPr>
        <w:pStyle w:val="Lijstalinea"/>
        <w:numPr>
          <w:ilvl w:val="0"/>
          <w:numId w:val="1"/>
        </w:numPr>
      </w:pPr>
      <w:r>
        <w:t>Wat zit er in de knol?</w:t>
      </w:r>
    </w:p>
    <w:p w14:paraId="7DCBF12F" w14:textId="77777777" w:rsidR="00C17AC5" w:rsidRDefault="00C17AC5" w:rsidP="00E518CC"/>
    <w:p w14:paraId="72D050DB" w14:textId="0E71BF29" w:rsidR="00C712B5" w:rsidRDefault="00C712B5" w:rsidP="00C712B5">
      <w:pPr>
        <w:pStyle w:val="Lijstalinea"/>
        <w:numPr>
          <w:ilvl w:val="0"/>
          <w:numId w:val="1"/>
        </w:numPr>
      </w:pPr>
      <w:r>
        <w:t>Noem 5 voorbeelden van een knolgewas.</w:t>
      </w:r>
    </w:p>
    <w:p w14:paraId="365D7334" w14:textId="77777777" w:rsidR="00C17AC5" w:rsidRDefault="00C17AC5" w:rsidP="00E518CC"/>
    <w:p w14:paraId="61D78594" w14:textId="403082B0" w:rsidR="00EB1986" w:rsidRDefault="004B7078" w:rsidP="004F43EC">
      <w:pPr>
        <w:pStyle w:val="Lijstalinea"/>
        <w:numPr>
          <w:ilvl w:val="0"/>
          <w:numId w:val="1"/>
        </w:numPr>
      </w:pPr>
      <w:r>
        <w:t>Geef kenmerken van houtachtige gewassen</w:t>
      </w:r>
      <w:r w:rsidR="00BD3531">
        <w:t>.</w:t>
      </w:r>
    </w:p>
    <w:p w14:paraId="3E9E2A6E" w14:textId="0FA48DAE" w:rsidR="001D21F8" w:rsidRDefault="001D21F8" w:rsidP="00BD3531">
      <w:pPr>
        <w:pStyle w:val="Lijstalinea"/>
        <w:rPr>
          <w:color w:val="4472C4" w:themeColor="accent1"/>
        </w:rPr>
      </w:pPr>
    </w:p>
    <w:p w14:paraId="36DBF57F" w14:textId="77777777" w:rsidR="00C17AC5" w:rsidRPr="00E970A4" w:rsidRDefault="00C17AC5" w:rsidP="00BD3531">
      <w:pPr>
        <w:pStyle w:val="Lijstalinea"/>
        <w:rPr>
          <w:color w:val="4472C4" w:themeColor="accent1"/>
          <w:sz w:val="16"/>
          <w:szCs w:val="16"/>
        </w:rPr>
      </w:pPr>
    </w:p>
    <w:p w14:paraId="16854F6C" w14:textId="77777777" w:rsidR="001D21F8" w:rsidRPr="001D21F8" w:rsidRDefault="001D21F8" w:rsidP="00BD3531">
      <w:pPr>
        <w:pStyle w:val="Lijstalinea"/>
        <w:rPr>
          <w:color w:val="4472C4" w:themeColor="accent1"/>
        </w:rPr>
      </w:pPr>
    </w:p>
    <w:p w14:paraId="60F2A480" w14:textId="77777777" w:rsidR="00654AE3" w:rsidRDefault="00654AE3" w:rsidP="001D21F8">
      <w:pPr>
        <w:pStyle w:val="Lijstalinea"/>
        <w:numPr>
          <w:ilvl w:val="0"/>
          <w:numId w:val="1"/>
        </w:numPr>
      </w:pPr>
      <w:r>
        <w:t>Welke 3 groepen kun je houtachtige gewassen indelen?</w:t>
      </w:r>
    </w:p>
    <w:p w14:paraId="11FC4193" w14:textId="77777777" w:rsidR="00C17AC5" w:rsidRDefault="00C17AC5" w:rsidP="00D54680"/>
    <w:p w14:paraId="551C1ACC" w14:textId="0821C12B" w:rsidR="00EB1986" w:rsidRPr="00E970A4" w:rsidRDefault="001D21F8" w:rsidP="00D54680">
      <w:pPr>
        <w:rPr>
          <w:sz w:val="16"/>
          <w:szCs w:val="16"/>
        </w:rPr>
      </w:pPr>
      <w:r>
        <w:t xml:space="preserve"> </w:t>
      </w:r>
    </w:p>
    <w:p w14:paraId="53EA6084" w14:textId="4F25C9DB" w:rsidR="001D21F8" w:rsidRDefault="0062302B" w:rsidP="00E60DC1">
      <w:pPr>
        <w:pStyle w:val="Lijstalinea"/>
        <w:numPr>
          <w:ilvl w:val="0"/>
          <w:numId w:val="1"/>
        </w:numPr>
      </w:pPr>
      <w:r>
        <w:t xml:space="preserve">Geef </w:t>
      </w:r>
      <w:r w:rsidR="00BF2905">
        <w:t xml:space="preserve">een duidelijk </w:t>
      </w:r>
      <w:r>
        <w:t>kenmerk van een heester. En een aantal voorbeelden.</w:t>
      </w:r>
    </w:p>
    <w:p w14:paraId="051BED8B" w14:textId="4274B328" w:rsidR="001D21F8" w:rsidRDefault="001D21F8" w:rsidP="001D21F8">
      <w:pPr>
        <w:rPr>
          <w:sz w:val="16"/>
          <w:szCs w:val="16"/>
        </w:rPr>
      </w:pPr>
    </w:p>
    <w:p w14:paraId="1209DC00" w14:textId="77777777" w:rsidR="00C17AC5" w:rsidRPr="00E970A4" w:rsidRDefault="00C17AC5" w:rsidP="001D21F8">
      <w:pPr>
        <w:rPr>
          <w:sz w:val="16"/>
          <w:szCs w:val="16"/>
        </w:rPr>
      </w:pPr>
    </w:p>
    <w:p w14:paraId="5FCFFBFE" w14:textId="209E2FC5" w:rsidR="00AD790E" w:rsidRDefault="00AD790E" w:rsidP="00AD790E">
      <w:pPr>
        <w:pStyle w:val="Lijstalinea"/>
        <w:numPr>
          <w:ilvl w:val="0"/>
          <w:numId w:val="1"/>
        </w:numPr>
      </w:pPr>
      <w:r>
        <w:t>Wat is een duidelijk kenmerk van een boom. Geef 3 voorbeelde</w:t>
      </w:r>
      <w:r w:rsidR="00440A12">
        <w:t>n</w:t>
      </w:r>
    </w:p>
    <w:p w14:paraId="496A6307" w14:textId="71FDECEE" w:rsidR="00F47283" w:rsidRDefault="00F47283" w:rsidP="00F47283">
      <w:pPr>
        <w:pStyle w:val="Lijstalinea"/>
        <w:rPr>
          <w:color w:val="4472C4" w:themeColor="accent1"/>
        </w:rPr>
      </w:pPr>
    </w:p>
    <w:p w14:paraId="3577543B" w14:textId="77777777" w:rsidR="00C17AC5" w:rsidRDefault="00C17AC5" w:rsidP="00F47283">
      <w:pPr>
        <w:pStyle w:val="Lijstalinea"/>
      </w:pPr>
    </w:p>
    <w:p w14:paraId="06A37FD6" w14:textId="77777777" w:rsidR="00F47283" w:rsidRDefault="00F47283" w:rsidP="00F47283">
      <w:pPr>
        <w:pStyle w:val="Lijstalinea"/>
      </w:pPr>
    </w:p>
    <w:p w14:paraId="490C5CCB" w14:textId="77777777" w:rsidR="00F47283" w:rsidRDefault="00F47283" w:rsidP="00F47283">
      <w:pPr>
        <w:pStyle w:val="Lijstalinea"/>
        <w:numPr>
          <w:ilvl w:val="0"/>
          <w:numId w:val="1"/>
        </w:numPr>
      </w:pPr>
      <w:r>
        <w:t>W</w:t>
      </w:r>
      <w:r w:rsidR="00E970A4" w:rsidRPr="003F1A34">
        <w:t>at is een kenmerk v</w:t>
      </w:r>
      <w:r w:rsidR="00E970A4">
        <w:t xml:space="preserve">an een conifeer? </w:t>
      </w:r>
    </w:p>
    <w:sectPr w:rsidR="00F47283" w:rsidSect="00E970A4">
      <w:headerReference w:type="default" r:id="rId8"/>
      <w:pgSz w:w="11906" w:h="16838"/>
      <w:pgMar w:top="1418" w:right="102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87A38" w14:textId="77777777" w:rsidR="009E47FD" w:rsidRDefault="009E47FD" w:rsidP="009E47FD">
      <w:pPr>
        <w:spacing w:after="0" w:line="240" w:lineRule="auto"/>
      </w:pPr>
      <w:r>
        <w:separator/>
      </w:r>
    </w:p>
  </w:endnote>
  <w:endnote w:type="continuationSeparator" w:id="0">
    <w:p w14:paraId="51132089" w14:textId="77777777" w:rsidR="009E47FD" w:rsidRDefault="009E47FD" w:rsidP="009E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F936A" w14:textId="77777777" w:rsidR="009E47FD" w:rsidRDefault="009E47FD" w:rsidP="009E47FD">
      <w:pPr>
        <w:spacing w:after="0" w:line="240" w:lineRule="auto"/>
      </w:pPr>
      <w:r>
        <w:separator/>
      </w:r>
    </w:p>
  </w:footnote>
  <w:footnote w:type="continuationSeparator" w:id="0">
    <w:p w14:paraId="6D1D9CBB" w14:textId="77777777" w:rsidR="009E47FD" w:rsidRDefault="009E47FD" w:rsidP="009E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70DDA" w14:textId="77777777" w:rsidR="009E47FD" w:rsidRDefault="009E47FD">
    <w:pPr>
      <w:pStyle w:val="Koptekst"/>
    </w:pPr>
    <w:r>
      <w:t>Vragen Toepassing en plantensoorten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D0B31"/>
    <w:multiLevelType w:val="hybridMultilevel"/>
    <w:tmpl w:val="7EA64B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50EA3"/>
    <w:multiLevelType w:val="hybridMultilevel"/>
    <w:tmpl w:val="D45EB180"/>
    <w:lvl w:ilvl="0" w:tplc="804EB2D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F87CA5"/>
    <w:multiLevelType w:val="hybridMultilevel"/>
    <w:tmpl w:val="7EA64B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FD"/>
    <w:rsid w:val="00047CA4"/>
    <w:rsid w:val="00061860"/>
    <w:rsid w:val="0006278C"/>
    <w:rsid w:val="00082DFB"/>
    <w:rsid w:val="001018EE"/>
    <w:rsid w:val="00105697"/>
    <w:rsid w:val="00133197"/>
    <w:rsid w:val="001D21F8"/>
    <w:rsid w:val="0026315D"/>
    <w:rsid w:val="002B5A81"/>
    <w:rsid w:val="002B6D79"/>
    <w:rsid w:val="002C769A"/>
    <w:rsid w:val="002E74B2"/>
    <w:rsid w:val="00316639"/>
    <w:rsid w:val="00363CB3"/>
    <w:rsid w:val="003D2584"/>
    <w:rsid w:val="003F1A34"/>
    <w:rsid w:val="00440A12"/>
    <w:rsid w:val="004469F5"/>
    <w:rsid w:val="004B7078"/>
    <w:rsid w:val="004F2A29"/>
    <w:rsid w:val="004F43EC"/>
    <w:rsid w:val="00520DBA"/>
    <w:rsid w:val="00547352"/>
    <w:rsid w:val="005E43E9"/>
    <w:rsid w:val="0062302B"/>
    <w:rsid w:val="00654AE3"/>
    <w:rsid w:val="00662432"/>
    <w:rsid w:val="00734ADE"/>
    <w:rsid w:val="007875C6"/>
    <w:rsid w:val="007F1461"/>
    <w:rsid w:val="0083271A"/>
    <w:rsid w:val="008731C7"/>
    <w:rsid w:val="008B1EED"/>
    <w:rsid w:val="008F2381"/>
    <w:rsid w:val="009053D7"/>
    <w:rsid w:val="00944B07"/>
    <w:rsid w:val="00994E90"/>
    <w:rsid w:val="009E47FD"/>
    <w:rsid w:val="00AD790E"/>
    <w:rsid w:val="00B014C2"/>
    <w:rsid w:val="00B9673A"/>
    <w:rsid w:val="00BB4C0C"/>
    <w:rsid w:val="00BD3531"/>
    <w:rsid w:val="00BE6EDC"/>
    <w:rsid w:val="00BF2905"/>
    <w:rsid w:val="00BF5D66"/>
    <w:rsid w:val="00C17AC5"/>
    <w:rsid w:val="00C41A8F"/>
    <w:rsid w:val="00C42EA7"/>
    <w:rsid w:val="00C712B5"/>
    <w:rsid w:val="00C91FEC"/>
    <w:rsid w:val="00D54680"/>
    <w:rsid w:val="00E30DA5"/>
    <w:rsid w:val="00E518CC"/>
    <w:rsid w:val="00E60DC1"/>
    <w:rsid w:val="00E970A4"/>
    <w:rsid w:val="00EA2F13"/>
    <w:rsid w:val="00EB1986"/>
    <w:rsid w:val="00EC3DAE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B358"/>
  <w15:chartTrackingRefBased/>
  <w15:docId w15:val="{DEA0FC0D-9B4C-4769-832D-2BC7E981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47FD"/>
  </w:style>
  <w:style w:type="paragraph" w:styleId="Voettekst">
    <w:name w:val="footer"/>
    <w:basedOn w:val="Standaard"/>
    <w:link w:val="VoettekstChar"/>
    <w:uiPriority w:val="99"/>
    <w:unhideWhenUsed/>
    <w:rsid w:val="009E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47FD"/>
  </w:style>
  <w:style w:type="paragraph" w:styleId="Lijstalinea">
    <w:name w:val="List Paragraph"/>
    <w:basedOn w:val="Standaard"/>
    <w:uiPriority w:val="34"/>
    <w:qFormat/>
    <w:rsid w:val="009E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4</cp:revision>
  <dcterms:created xsi:type="dcterms:W3CDTF">2020-09-21T18:06:00Z</dcterms:created>
  <dcterms:modified xsi:type="dcterms:W3CDTF">2020-09-21T18:09:00Z</dcterms:modified>
</cp:coreProperties>
</file>